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BB" w:rsidRDefault="00F0019F">
      <w:pPr>
        <w:spacing w:after="0" w:line="259" w:lineRule="auto"/>
        <w:ind w:left="0" w:right="821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B14FBB" w:rsidRPr="00492F17" w:rsidRDefault="00F0019F" w:rsidP="00492F17">
      <w:pPr>
        <w:spacing w:after="3" w:line="259" w:lineRule="auto"/>
        <w:ind w:left="0" w:firstLine="0"/>
        <w:jc w:val="right"/>
        <w:rPr>
          <w:szCs w:val="24"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 w:rsidRPr="00492F17">
        <w:rPr>
          <w:b/>
          <w:szCs w:val="24"/>
        </w:rPr>
        <w:t xml:space="preserve">Załącznik nr 4 </w:t>
      </w:r>
    </w:p>
    <w:p w:rsidR="00B14FBB" w:rsidRDefault="00F0019F">
      <w:pPr>
        <w:spacing w:after="173" w:line="259" w:lineRule="auto"/>
        <w:ind w:left="0" w:firstLine="0"/>
      </w:pPr>
      <w:r>
        <w:rPr>
          <w:b/>
          <w:sz w:val="18"/>
        </w:rPr>
        <w:t xml:space="preserve"> </w:t>
      </w:r>
    </w:p>
    <w:p w:rsidR="00B14FBB" w:rsidRDefault="00F0019F">
      <w:pPr>
        <w:spacing w:after="301" w:line="259" w:lineRule="auto"/>
        <w:ind w:left="0" w:firstLine="0"/>
      </w:pPr>
      <w:r>
        <w:rPr>
          <w:b/>
          <w:sz w:val="18"/>
        </w:rPr>
        <w:t xml:space="preserve"> </w:t>
      </w:r>
    </w:p>
    <w:p w:rsidR="00B14FBB" w:rsidRDefault="00F0019F">
      <w:pPr>
        <w:pStyle w:val="Nagwek1"/>
      </w:pPr>
      <w:r>
        <w:t xml:space="preserve">OŚWIADCZENIE RODZICA DZIECKA </w:t>
      </w:r>
    </w:p>
    <w:p w:rsidR="00B14FBB" w:rsidRDefault="00F0019F">
      <w:pPr>
        <w:spacing w:after="18" w:line="259" w:lineRule="auto"/>
        <w:ind w:left="0" w:right="331" w:firstLine="0"/>
        <w:jc w:val="center"/>
      </w:pPr>
      <w:r>
        <w:t xml:space="preserve"> </w:t>
      </w:r>
    </w:p>
    <w:p w:rsidR="00B14FBB" w:rsidRDefault="00F0019F" w:rsidP="00492F17">
      <w:pPr>
        <w:spacing w:after="14" w:line="259" w:lineRule="auto"/>
        <w:ind w:left="0" w:right="331" w:firstLine="0"/>
        <w:jc w:val="both"/>
      </w:pPr>
      <w:r>
        <w:rPr>
          <w:b/>
        </w:rPr>
        <w:t xml:space="preserve"> </w:t>
      </w:r>
    </w:p>
    <w:p w:rsidR="00B14FBB" w:rsidRDefault="00F0019F" w:rsidP="00492F17">
      <w:pPr>
        <w:spacing w:line="360" w:lineRule="auto"/>
        <w:ind w:left="0" w:firstLine="708"/>
        <w:contextualSpacing/>
        <w:jc w:val="both"/>
      </w:pPr>
      <w:r>
        <w:t>W związku z realizacją projektu pn. „</w:t>
      </w:r>
      <w:r w:rsidRPr="00F0019F">
        <w:t>Aktywni Lubuszanie - wnuczęta w dobrych rękach</w:t>
      </w:r>
      <w:r>
        <w:t>,</w:t>
      </w:r>
      <w:r w:rsidR="00492F17" w:rsidRPr="00492F17">
        <w:t xml:space="preserve"> Nr projektu: RPLB.07.03.00-08-0014/20 – 00 </w:t>
      </w:r>
      <w:r>
        <w:t xml:space="preserve">realizowanego w ramach Regionalnego Programu Operacyjnego Lubuskie 2020, Oś Priorytetowa 7 równowaga społeczna, Działanie 7.3. Programy aktywnej integracji realizowane przez inne podmioty, realizowanego przez </w:t>
      </w:r>
      <w:r w:rsidRPr="00F0019F">
        <w:t>Stowarzyszenie Pracowników Służb Społecznych „KRĄG” z siedzibą w Gorzowie Wlkp. w partnerstwie z Fundacją „</w:t>
      </w:r>
      <w:proofErr w:type="spellStart"/>
      <w:r w:rsidRPr="00F0019F">
        <w:t>Instel</w:t>
      </w:r>
      <w:proofErr w:type="spellEnd"/>
      <w:r w:rsidRPr="00F0019F">
        <w:t>” z siedzibą w Świebodzinie”</w:t>
      </w:r>
      <w:bookmarkStart w:id="0" w:name="_GoBack"/>
      <w:bookmarkEnd w:id="0"/>
    </w:p>
    <w:p w:rsidR="00F0019F" w:rsidRDefault="00F0019F" w:rsidP="00F0019F">
      <w:pPr>
        <w:spacing w:after="404"/>
        <w:ind w:left="0"/>
      </w:pPr>
    </w:p>
    <w:p w:rsidR="00B14FBB" w:rsidRDefault="00F0019F" w:rsidP="00F0019F">
      <w:pPr>
        <w:spacing w:after="404"/>
        <w:ind w:left="0"/>
      </w:pPr>
      <w:r>
        <w:t xml:space="preserve">Oświadczam że Ja, niżej podpisany/a jestem osobą samotnie wychowującą dziecko </w:t>
      </w:r>
    </w:p>
    <w:p w:rsidR="00B14FBB" w:rsidRDefault="00F0019F">
      <w:pPr>
        <w:spacing w:after="408"/>
        <w:ind w:left="-5"/>
      </w:pPr>
      <w:r>
        <w:t xml:space="preserve">Imię i nazwisko dziecka :…………………………………………………………… </w:t>
      </w:r>
    </w:p>
    <w:p w:rsidR="00B14FBB" w:rsidRDefault="00F0019F">
      <w:pPr>
        <w:spacing w:after="419" w:line="259" w:lineRule="auto"/>
        <w:ind w:left="0" w:firstLine="0"/>
      </w:pPr>
      <w:r>
        <w:t xml:space="preserve"> </w:t>
      </w:r>
    </w:p>
    <w:p w:rsidR="00B14FBB" w:rsidRDefault="00B14FBB">
      <w:pPr>
        <w:spacing w:after="410" w:line="259" w:lineRule="auto"/>
        <w:ind w:left="0" w:firstLine="0"/>
      </w:pPr>
    </w:p>
    <w:p w:rsidR="00B14FBB" w:rsidRDefault="00F0019F" w:rsidP="0044613F">
      <w:pPr>
        <w:spacing w:after="414" w:line="259" w:lineRule="auto"/>
        <w:ind w:left="0" w:firstLine="0"/>
      </w:pPr>
      <w:r>
        <w:t xml:space="preserve">  </w:t>
      </w:r>
    </w:p>
    <w:p w:rsidR="00B14FBB" w:rsidRDefault="00F0019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B14FBB" w:rsidRDefault="00F0019F">
      <w:pPr>
        <w:spacing w:after="49" w:line="259" w:lineRule="auto"/>
        <w:ind w:left="-10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99849" cy="5080"/>
                <wp:effectExtent l="0" t="0" r="0" b="0"/>
                <wp:docPr id="932" name="Group 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849" cy="5080"/>
                          <a:chOff x="0" y="0"/>
                          <a:chExt cx="5899849" cy="5080"/>
                        </a:xfrm>
                      </wpg:grpSpPr>
                      <wps:wsp>
                        <wps:cNvPr id="1007" name="Shape 1007"/>
                        <wps:cNvSpPr/>
                        <wps:spPr>
                          <a:xfrm>
                            <a:off x="0" y="0"/>
                            <a:ext cx="20097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9775" h="9144">
                                <a:moveTo>
                                  <a:pt x="0" y="0"/>
                                </a:moveTo>
                                <a:lnTo>
                                  <a:pt x="2009775" y="0"/>
                                </a:lnTo>
                                <a:lnTo>
                                  <a:pt x="20097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907854" y="0"/>
                            <a:ext cx="19919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995" h="9144">
                                <a:moveTo>
                                  <a:pt x="0" y="0"/>
                                </a:moveTo>
                                <a:lnTo>
                                  <a:pt x="1991995" y="0"/>
                                </a:lnTo>
                                <a:lnTo>
                                  <a:pt x="19919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2" style="width:464.555pt;height:0.400024pt;mso-position-horizontal-relative:char;mso-position-vertical-relative:line" coordsize="58998,50">
                <v:shape id="Shape 1009" style="position:absolute;width:20097;height:91;left:0;top:0;" coordsize="2009775,9144" path="m0,0l2009775,0l2009775,9144l0,9144l0,0">
                  <v:stroke weight="0pt" endcap="flat" joinstyle="miter" miterlimit="10" on="false" color="#000000" opacity="0"/>
                  <v:fill on="true" color="#000000"/>
                </v:shape>
                <v:shape id="Shape 1010" style="position:absolute;width:19919;height:91;left:39078;top:0;" coordsize="1991995,9144" path="m0,0l1991995,0l199199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8201" w:type="dxa"/>
        <w:tblInd w:w="668" w:type="dxa"/>
        <w:tblLook w:val="04A0" w:firstRow="1" w:lastRow="0" w:firstColumn="1" w:lastColumn="0" w:noHBand="0" w:noVBand="1"/>
      </w:tblPr>
      <w:tblGrid>
        <w:gridCol w:w="2501"/>
        <w:gridCol w:w="2985"/>
        <w:gridCol w:w="2715"/>
      </w:tblGrid>
      <w:tr w:rsidR="00B14FBB">
        <w:trPr>
          <w:trHeight w:val="501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B14FBB" w:rsidRDefault="00F0019F">
            <w:pPr>
              <w:spacing w:after="0" w:line="259" w:lineRule="auto"/>
              <w:ind w:left="0" w:firstLine="0"/>
            </w:pPr>
            <w:r>
              <w:t xml:space="preserve">Miejscowość, data </w:t>
            </w:r>
          </w:p>
          <w:p w:rsidR="00B14FBB" w:rsidRDefault="00F0019F">
            <w:pPr>
              <w:spacing w:after="0" w:line="259" w:lineRule="auto"/>
              <w:ind w:left="805" w:firstLine="0"/>
            </w:pPr>
            <w:r>
              <w:t xml:space="preserve">  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B14FBB" w:rsidRDefault="00F0019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14FBB" w:rsidRDefault="00F0019F">
            <w:pPr>
              <w:spacing w:after="0" w:line="259" w:lineRule="auto"/>
              <w:ind w:left="0" w:firstLine="0"/>
              <w:jc w:val="center"/>
            </w:pPr>
            <w:r>
              <w:t xml:space="preserve">Czytelny podpis Uczestnika projektu </w:t>
            </w:r>
          </w:p>
        </w:tc>
      </w:tr>
    </w:tbl>
    <w:p w:rsidR="00B14FBB" w:rsidRDefault="00F0019F" w:rsidP="0044613F">
      <w:pPr>
        <w:spacing w:after="589" w:line="240" w:lineRule="auto"/>
        <w:ind w:left="0" w:right="1740" w:firstLine="0"/>
      </w:pPr>
      <w:r>
        <w:t xml:space="preserve">   </w:t>
      </w:r>
    </w:p>
    <w:sectPr w:rsidR="00B14FBB" w:rsidSect="00A92A67">
      <w:headerReference w:type="default" r:id="rId7"/>
      <w:footerReference w:type="default" r:id="rId8"/>
      <w:headerReference w:type="first" r:id="rId9"/>
      <w:footerReference w:type="first" r:id="rId10"/>
      <w:pgSz w:w="11908" w:h="16836"/>
      <w:pgMar w:top="708" w:right="1031" w:bottom="708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EC7" w:rsidRDefault="00D42EC7" w:rsidP="00492F17">
      <w:pPr>
        <w:spacing w:after="0" w:line="240" w:lineRule="auto"/>
      </w:pPr>
      <w:r>
        <w:separator/>
      </w:r>
    </w:p>
  </w:endnote>
  <w:endnote w:type="continuationSeparator" w:id="0">
    <w:p w:rsidR="00D42EC7" w:rsidRDefault="00D42EC7" w:rsidP="0049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29C" w:rsidRDefault="0073329C" w:rsidP="0073329C">
    <w:pPr>
      <w:pStyle w:val="Stopka"/>
      <w:ind w:left="0"/>
      <w:jc w:val="center"/>
    </w:pPr>
    <w:r w:rsidRPr="0073329C">
      <w:rPr>
        <w:noProof/>
      </w:rPr>
      <w:drawing>
        <wp:inline distT="0" distB="0" distL="0" distR="0">
          <wp:extent cx="6007100" cy="918505"/>
          <wp:effectExtent l="0" t="0" r="0" b="0"/>
          <wp:docPr id="8" name="Obraz 8" descr="C:\Users\Krąg\AppData\Local\Microsoft\Windows\INetCache\Content.Outlook\CV81R5GN\pasek-dolny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ąg\AppData\Local\Microsoft\Windows\INetCache\Content.Outlook\CV81R5GN\pasek-dolny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91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F17" w:rsidRPr="00492F17" w:rsidRDefault="00492F17" w:rsidP="00492F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13F" w:rsidRDefault="0044613F">
    <w:pPr>
      <w:pStyle w:val="Stopka"/>
    </w:pPr>
    <w:r w:rsidRPr="00440FA1">
      <w:rPr>
        <w:noProof/>
      </w:rPr>
      <w:drawing>
        <wp:inline distT="0" distB="0" distL="0" distR="0" wp14:anchorId="61F10EFC" wp14:editId="77D8D40D">
          <wp:extent cx="5760720" cy="880753"/>
          <wp:effectExtent l="0" t="0" r="0" b="0"/>
          <wp:docPr id="14" name="Obraz 14" descr="C:\Users\Krąg\AppData\Local\Microsoft\Windows\INetCache\Content.Outlook\CV81R5GN\pasek-dolny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ąg\AppData\Local\Microsoft\Windows\INetCache\Content.Outlook\CV81R5GN\pasek-dolny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0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613F" w:rsidRDefault="00446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EC7" w:rsidRDefault="00D42EC7" w:rsidP="00492F17">
      <w:pPr>
        <w:spacing w:after="0" w:line="240" w:lineRule="auto"/>
      </w:pPr>
      <w:r>
        <w:separator/>
      </w:r>
    </w:p>
  </w:footnote>
  <w:footnote w:type="continuationSeparator" w:id="0">
    <w:p w:rsidR="00D42EC7" w:rsidRDefault="00D42EC7" w:rsidP="00492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CBA94B29FCB84C8382ABB5F213D2C173"/>
      </w:placeholder>
      <w:temporary/>
      <w:showingPlcHdr/>
      <w15:appearance w15:val="hidden"/>
    </w:sdtPr>
    <w:sdtEndPr/>
    <w:sdtContent>
      <w:p w:rsidR="00A92A67" w:rsidRDefault="00A92A67">
        <w:pPr>
          <w:pStyle w:val="Nagwek"/>
        </w:pPr>
        <w:r>
          <w:t>[Wpisz tutaj]</w:t>
        </w:r>
      </w:p>
    </w:sdtContent>
  </w:sdt>
  <w:p w:rsidR="00492F17" w:rsidRDefault="00492F17" w:rsidP="00492F17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67" w:rsidRDefault="00A92A67" w:rsidP="00A92A6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67945</wp:posOffset>
          </wp:positionH>
          <wp:positionV relativeFrom="paragraph">
            <wp:posOffset>-38100</wp:posOffset>
          </wp:positionV>
          <wp:extent cx="5797550" cy="1122045"/>
          <wp:effectExtent l="0" t="0" r="0" b="1905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BB"/>
    <w:rsid w:val="00047444"/>
    <w:rsid w:val="0044613F"/>
    <w:rsid w:val="00492F17"/>
    <w:rsid w:val="0073329C"/>
    <w:rsid w:val="00A74761"/>
    <w:rsid w:val="00A92A67"/>
    <w:rsid w:val="00B14FBB"/>
    <w:rsid w:val="00BB296A"/>
    <w:rsid w:val="00C119B2"/>
    <w:rsid w:val="00D42EC7"/>
    <w:rsid w:val="00E33513"/>
    <w:rsid w:val="00F0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4C13F"/>
  <w15:docId w15:val="{DFA7FAE0-32E7-46DF-8728-B551282F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6" w:line="265" w:lineRule="auto"/>
      <w:ind w:left="718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9"/>
      <w:ind w:right="395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9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17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9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17"/>
    <w:rPr>
      <w:rFonts w:ascii="Arial" w:eastAsia="Arial" w:hAnsi="Arial" w:cs="Arial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444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A94B29FCB84C8382ABB5F213D2C1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C70CA3-536C-407E-B6D5-82BBDA9EF230}"/>
      </w:docPartPr>
      <w:docPartBody>
        <w:p w:rsidR="007D4BD6" w:rsidRDefault="00C721BE" w:rsidP="00C721BE">
          <w:pPr>
            <w:pStyle w:val="CBA94B29FCB84C8382ABB5F213D2C173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BE"/>
    <w:rsid w:val="00091B56"/>
    <w:rsid w:val="007D4BD6"/>
    <w:rsid w:val="00A41F93"/>
    <w:rsid w:val="00C7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BA94B29FCB84C8382ABB5F213D2C173">
    <w:name w:val="CBA94B29FCB84C8382ABB5F213D2C173"/>
    <w:rsid w:val="00C721BE"/>
  </w:style>
  <w:style w:type="paragraph" w:customStyle="1" w:styleId="06CE9E0F1A4C492D9EB5F7C70ACB52FC">
    <w:name w:val="06CE9E0F1A4C492D9EB5F7C70ACB52FC"/>
    <w:rsid w:val="00C721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903AE-7B7D-46F5-8DE1-053751DE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NIEPEŁNOSPRAWNOŚCI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NIEPEŁNOSPRAWNOŚCI</dc:title>
  <dc:subject/>
  <dc:creator>Mariusz Komin</dc:creator>
  <cp:keywords/>
  <cp:lastModifiedBy>Windows User</cp:lastModifiedBy>
  <cp:revision>9</cp:revision>
  <cp:lastPrinted>2020-07-29T14:05:00Z</cp:lastPrinted>
  <dcterms:created xsi:type="dcterms:W3CDTF">2020-07-01T08:37:00Z</dcterms:created>
  <dcterms:modified xsi:type="dcterms:W3CDTF">2020-07-29T14:06:00Z</dcterms:modified>
</cp:coreProperties>
</file>